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8" w:rsidRDefault="00BF3AE9" w:rsidP="004A0FDF">
      <w:pPr>
        <w:jc w:val="right"/>
        <w:rPr>
          <w:lang w:val="ru-RU"/>
        </w:rPr>
      </w:pPr>
      <w:r>
        <w:rPr>
          <w:lang w:val="ru-RU"/>
        </w:rPr>
        <w:t xml:space="preserve">               Утверждаю:</w:t>
      </w:r>
    </w:p>
    <w:p w:rsidR="00BF3AE9" w:rsidRDefault="00BF3AE9" w:rsidP="004A0FDF">
      <w:pPr>
        <w:jc w:val="right"/>
        <w:rPr>
          <w:lang w:val="ru-RU"/>
        </w:rPr>
      </w:pPr>
      <w:r>
        <w:rPr>
          <w:lang w:val="ru-RU"/>
        </w:rPr>
        <w:t xml:space="preserve"> Директор МОУ СОШ п. Родниковский</w:t>
      </w:r>
    </w:p>
    <w:p w:rsidR="00BF3AE9" w:rsidRPr="00BF3AE9" w:rsidRDefault="00BF3AE9" w:rsidP="004A0FDF">
      <w:pPr>
        <w:jc w:val="right"/>
        <w:rPr>
          <w:lang w:val="ru-RU"/>
        </w:rPr>
      </w:pPr>
      <w:r>
        <w:rPr>
          <w:lang w:val="ru-RU"/>
        </w:rPr>
        <w:t xml:space="preserve">          _____</w:t>
      </w:r>
      <w:bookmarkStart w:id="0" w:name="_GoBack"/>
      <w:bookmarkEnd w:id="0"/>
      <w:r>
        <w:rPr>
          <w:lang w:val="ru-RU"/>
        </w:rPr>
        <w:t>________О.А. Киселев</w:t>
      </w:r>
    </w:p>
    <w:p w:rsidR="00BF3AE9" w:rsidRPr="00BF3AE9" w:rsidRDefault="00BF3AE9">
      <w:pPr>
        <w:rPr>
          <w:lang w:val="ru-RU"/>
        </w:rPr>
      </w:pPr>
    </w:p>
    <w:p w:rsidR="00BF3AE9" w:rsidRPr="00BF3AE9" w:rsidRDefault="00BF3AE9">
      <w:pPr>
        <w:rPr>
          <w:lang w:val="ru-RU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32"/>
        <w:gridCol w:w="1386"/>
        <w:gridCol w:w="1701"/>
        <w:gridCol w:w="2438"/>
      </w:tblGrid>
      <w:tr w:rsidR="00BF3AE9" w:rsidRPr="003C54FF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F3AE9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КАЛЕНДАРНЫЙ План воспитательной работы </w:t>
            </w:r>
          </w:p>
          <w:p w:rsidR="00BF3AE9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МОу СОШ п. РОДНИКОВСКИЙ</w:t>
            </w:r>
          </w:p>
          <w:p w:rsidR="00BF3AE9" w:rsidRDefault="001D2CE1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на 2022-2023</w:t>
            </w:r>
            <w:r w:rsidR="00BF3AE9"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BF3AE9" w:rsidRPr="003C54FF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</w:tr>
      <w:tr w:rsidR="0076729B" w:rsidRPr="003C54FF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6729B" w:rsidRDefault="0076729B" w:rsidP="0076729B">
            <w:pPr>
              <w:wordWrap/>
              <w:autoSpaceDE/>
              <w:autoSpaceDN/>
              <w:ind w:right="-1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иНВАРИАНТНЫЕ МОДУЛИ-11</w:t>
            </w:r>
          </w:p>
        </w:tc>
      </w:tr>
      <w:tr w:rsidR="00BF3AE9" w:rsidRPr="003B2F58" w:rsidTr="001E0119">
        <w:trPr>
          <w:trHeight w:val="308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1D2CE1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Модуль: «Основные </w:t>
            </w:r>
            <w:r w:rsidR="00BF3AE9"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дела»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, события, мероприятия</w:t>
            </w:r>
          </w:p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 w:rsidR="003E6D2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по ВР</w:t>
            </w:r>
          </w:p>
        </w:tc>
      </w:tr>
      <w:tr w:rsidR="00BF3AE9" w:rsidRPr="00CC4206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BF3AEC" w:rsidRDefault="00BF3AE9" w:rsidP="003E6D28">
            <w:pPr>
              <w:wordWrap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>по профилактике дорожной безопасности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</w:t>
            </w:r>
            <w:r>
              <w:rPr>
                <w:sz w:val="24"/>
                <w:lang w:val="ru-RU"/>
              </w:rPr>
              <w:t xml:space="preserve"> школы</w:t>
            </w:r>
            <w:r w:rsidRPr="00BF3AEC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Зам. директора по ВР, классные руководители, руководитель  отряда ЮИД,  учитель ОБЖ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63B60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Осенний кросс «Золотая осень»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14 сентября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ФК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«Очей очарованье»:  Конкурс рисунков. Праздник Осени. Конкурс</w:t>
            </w:r>
            <w:r w:rsidRPr="00A939B6">
              <w:rPr>
                <w:sz w:val="24"/>
                <w:lang w:val="ru-RU"/>
              </w:rPr>
              <w:t xml:space="preserve"> поделок из </w:t>
            </w:r>
            <w:r>
              <w:rPr>
                <w:sz w:val="24"/>
                <w:lang w:val="ru-RU"/>
              </w:rPr>
              <w:t>природного и бросового материала.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pStyle w:val="2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125pt"/>
                <w:rFonts w:eastAsia="Batang"/>
              </w:rPr>
              <w:t>Всероссийская предметная олимпиада младших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pStyle w:val="2"/>
              <w:shd w:val="clear" w:color="auto" w:fill="auto"/>
              <w:spacing w:line="250" w:lineRule="exact"/>
              <w:ind w:firstLine="0"/>
            </w:pPr>
            <w:r>
              <w:rPr>
                <w:rStyle w:val="125pt"/>
                <w:rFonts w:eastAsia="Batang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  <w:rFonts w:eastAsia="Batang"/>
              </w:rPr>
              <w:t>сентябрь-октябрь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pStyle w:val="2"/>
              <w:shd w:val="clear" w:color="auto" w:fill="auto"/>
              <w:spacing w:line="293" w:lineRule="exact"/>
              <w:ind w:left="120" w:firstLine="0"/>
              <w:jc w:val="left"/>
              <w:rPr>
                <w:rStyle w:val="125pt"/>
                <w:rFonts w:eastAsia="Batang"/>
              </w:rPr>
            </w:pPr>
            <w:r>
              <w:rPr>
                <w:rStyle w:val="125pt"/>
                <w:rFonts w:eastAsia="Batang"/>
              </w:rPr>
              <w:t>Классные руководители</w:t>
            </w:r>
          </w:p>
          <w:p w:rsidR="00BF3AE9" w:rsidRDefault="00BF3AE9" w:rsidP="003E6D28">
            <w:pPr>
              <w:pStyle w:val="2"/>
              <w:shd w:val="clear" w:color="auto" w:fill="auto"/>
              <w:spacing w:line="293" w:lineRule="exact"/>
              <w:ind w:left="120" w:firstLine="0"/>
              <w:jc w:val="left"/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инспектор ПДН</w:t>
            </w:r>
          </w:p>
        </w:tc>
      </w:tr>
      <w:tr w:rsidR="00BF3AE9" w:rsidRPr="00CA3548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A3548" w:rsidRDefault="00BF3AE9" w:rsidP="003E6D28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</w:t>
            </w:r>
            <w:r>
              <w:rPr>
                <w:sz w:val="24"/>
                <w:lang w:val="ru-RU"/>
              </w:rPr>
              <w:t xml:space="preserve">кция «Примите наши поздравления», концертная программа.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A354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A3548" w:rsidRDefault="00BF3AE9" w:rsidP="003E6D28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A3548" w:rsidRDefault="00BF3AE9" w:rsidP="003E6D28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Казачий штаб, 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смотр талантов «</w:t>
            </w:r>
            <w:proofErr w:type="spellStart"/>
            <w:r>
              <w:rPr>
                <w:sz w:val="24"/>
                <w:lang w:val="ru-RU"/>
              </w:rPr>
              <w:t>Звездопадик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детей. Беседы с </w:t>
            </w:r>
            <w:r w:rsidRPr="005B6ABC">
              <w:rPr>
                <w:sz w:val="24"/>
                <w:lang w:val="ru-RU"/>
              </w:rPr>
              <w:t>учащи</w:t>
            </w:r>
            <w:r>
              <w:rPr>
                <w:sz w:val="24"/>
                <w:lang w:val="ru-RU"/>
              </w:rPr>
              <w:t>ми</w:t>
            </w:r>
            <w:r w:rsidRPr="005B6ABC">
              <w:rPr>
                <w:sz w:val="24"/>
                <w:lang w:val="ru-RU"/>
              </w:rPr>
              <w:t>ся на случай нарушения их прав и свобод в школе и семье.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20 ноября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ПДН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поделок.</w:t>
            </w:r>
          </w:p>
          <w:p w:rsidR="00BF3AE9" w:rsidRPr="00E54C1A" w:rsidRDefault="00BF3AE9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Новогодние утренники.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, казачий штаб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3A7ABB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</w:t>
            </w:r>
            <w:r w:rsidR="003E6D28">
              <w:rPr>
                <w:sz w:val="24"/>
                <w:lang w:val="ru-RU"/>
              </w:rPr>
              <w:t>приятия месячника военно-</w:t>
            </w:r>
            <w:r>
              <w:rPr>
                <w:sz w:val="24"/>
                <w:lang w:val="ru-RU"/>
              </w:rPr>
              <w:t xml:space="preserve"> патриотического воспитания.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A939B6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«А ну-ка, девочки!», концерт для мам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ind w:firstLine="3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рисунков, авиамоделей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CC4206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EC3C38" w:rsidRDefault="00BF3AE9" w:rsidP="003E6D28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Зам. директора по ВР, 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r w:rsidRPr="005F7550">
              <w:rPr>
                <w:color w:val="000000"/>
                <w:sz w:val="24"/>
                <w:lang w:val="ru-RU"/>
              </w:rPr>
              <w:t>енная линейка</w:t>
            </w:r>
            <w:r>
              <w:rPr>
                <w:color w:val="000000"/>
                <w:sz w:val="24"/>
                <w:lang w:val="ru-RU"/>
              </w:rPr>
              <w:t xml:space="preserve">, посвященная </w:t>
            </w:r>
            <w:r w:rsidRPr="005F7550">
              <w:rPr>
                <w:color w:val="000000"/>
                <w:sz w:val="24"/>
                <w:lang w:val="ru-RU"/>
              </w:rPr>
              <w:t xml:space="preserve"> «Последн</w:t>
            </w:r>
            <w:r>
              <w:rPr>
                <w:color w:val="000000"/>
                <w:sz w:val="24"/>
                <w:lang w:val="ru-RU"/>
              </w:rPr>
              <w:t>ему</w:t>
            </w:r>
            <w:r w:rsidRPr="005F7550">
              <w:rPr>
                <w:color w:val="000000"/>
                <w:sz w:val="24"/>
                <w:lang w:val="ru-RU"/>
              </w:rPr>
              <w:t xml:space="preserve"> звон</w:t>
            </w:r>
            <w:r>
              <w:rPr>
                <w:color w:val="000000"/>
                <w:sz w:val="24"/>
                <w:lang w:val="ru-RU"/>
              </w:rPr>
              <w:t>ку</w:t>
            </w:r>
            <w:r w:rsidRPr="005F7550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11206C" w:rsidRDefault="00BF3AE9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Реализация проектов «Культурная суббота», «Танцующая школа», « Поющий край»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BF3AE9" w:rsidRPr="003B2F58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BF3AE9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</w:t>
            </w:r>
            <w:r w:rsidR="003E6D28"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: «Внеурочная деятельность</w:t>
            </w: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Форма проведения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Tr="001E011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152CD" w:rsidRDefault="00B10B6D" w:rsidP="003E6D28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Цикл занятий «Разговоры о важном»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6152CD" w:rsidRDefault="00BF3AE9" w:rsidP="003E6D28">
            <w:pPr>
              <w:jc w:val="left"/>
              <w:rPr>
                <w:sz w:val="24"/>
                <w:lang w:val="ru-RU"/>
              </w:rPr>
            </w:pPr>
            <w:r w:rsidRPr="006152CD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</w:p>
          <w:p w:rsidR="00BF3AE9" w:rsidRDefault="00BF3AE9" w:rsidP="003E6D28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BF3AE9" w:rsidTr="001E011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B7215" w:rsidRDefault="00BF3AE9" w:rsidP="003E6D28">
            <w:pPr>
              <w:rPr>
                <w:sz w:val="24"/>
                <w:szCs w:val="28"/>
                <w:lang w:eastAsia="ru-RU"/>
              </w:rPr>
            </w:pPr>
            <w:r w:rsidRPr="006B7215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val="ru-RU" w:eastAsia="ru-RU"/>
              </w:rPr>
              <w:t>Занимательная математика</w:t>
            </w:r>
            <w:r w:rsidRPr="006B7215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25357E" w:rsidRDefault="00BF3AE9" w:rsidP="003E6D28">
            <w:pPr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чно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F3AE9" w:rsidTr="001E011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152CD" w:rsidRDefault="00B10B6D" w:rsidP="003E6D28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«Учусь плавать</w:t>
            </w:r>
            <w:r w:rsidR="00BF3AE9" w:rsidRPr="006152CD">
              <w:rPr>
                <w:sz w:val="24"/>
                <w:szCs w:val="28"/>
                <w:lang w:val="ru-RU"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25357E" w:rsidRDefault="00BF3AE9" w:rsidP="003E6D28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5357E">
              <w:rPr>
                <w:sz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F3AE9" w:rsidTr="001E011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B7215" w:rsidRDefault="00BF3AE9" w:rsidP="003E6D28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val="ru-RU" w:eastAsia="ru-RU"/>
              </w:rPr>
              <w:t>ОФП «Малышок</w:t>
            </w:r>
            <w:r w:rsidRPr="006B7215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25357E" w:rsidRDefault="00BF3AE9" w:rsidP="003E6D28">
            <w:pPr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F3AE9" w:rsidRPr="006C31D0" w:rsidTr="001E0119">
        <w:trPr>
          <w:trHeight w:val="435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AE9" w:rsidRPr="006B7215" w:rsidRDefault="00BF3AE9" w:rsidP="003E6D28">
            <w:pPr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>«</w:t>
            </w:r>
            <w:r w:rsidR="00B10B6D">
              <w:rPr>
                <w:sz w:val="24"/>
                <w:szCs w:val="28"/>
                <w:lang w:val="ru-RU" w:eastAsia="ru-RU"/>
              </w:rPr>
              <w:t>Почемучка</w:t>
            </w:r>
            <w:r w:rsidRPr="006B7215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AE9" w:rsidRPr="0025357E" w:rsidRDefault="00BF3AE9" w:rsidP="003E6D28">
            <w:pPr>
              <w:jc w:val="left"/>
              <w:rPr>
                <w:sz w:val="24"/>
                <w:lang w:val="ru-RU"/>
              </w:rPr>
            </w:pPr>
            <w:r w:rsidRPr="0025357E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F3AE9" w:rsidRPr="00CC4206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B10B6D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 Трудовое воспитание и профориентация</w:t>
            </w:r>
            <w:r w:rsidR="00BF3AE9"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RPr="00732BA3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 xml:space="preserve"> «Профессии моих родителей». Знакомство с профессиями родителей.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32BA3" w:rsidRDefault="00BF3AE9" w:rsidP="003E6D2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F3AE9" w:rsidRPr="0050663F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10B6D" w:rsidRPr="00CC4206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Pr="00ED3D55" w:rsidRDefault="00B10B6D" w:rsidP="00B10B6D">
            <w:pPr>
              <w:pStyle w:val="TableParagraph"/>
              <w:spacing w:line="268" w:lineRule="exact"/>
              <w:rPr>
                <w:sz w:val="24"/>
              </w:rPr>
            </w:pPr>
            <w:r w:rsidRPr="00ED3D55">
              <w:rPr>
                <w:sz w:val="24"/>
              </w:rPr>
              <w:t>Мастер-класс«Подарок длялюбимой</w:t>
            </w:r>
          </w:p>
          <w:p w:rsidR="00B10B6D" w:rsidRPr="0050663F" w:rsidRDefault="00B10B6D" w:rsidP="00B10B6D">
            <w:pPr>
              <w:pStyle w:val="1"/>
              <w:shd w:val="clear" w:color="auto" w:fill="auto"/>
              <w:spacing w:line="269" w:lineRule="exact"/>
              <w:ind w:left="120"/>
              <w:rPr>
                <w:rStyle w:val="115pt"/>
                <w:sz w:val="24"/>
                <w:szCs w:val="24"/>
              </w:rPr>
            </w:pPr>
            <w:r w:rsidRPr="00ED3D55">
              <w:rPr>
                <w:sz w:val="24"/>
              </w:rPr>
              <w:t>бабушки», изготовление подарков ко Днюпожилогочеловека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Зам. директора п ВР, классные руководители</w:t>
            </w:r>
          </w:p>
        </w:tc>
      </w:tr>
      <w:tr w:rsidR="00BF3AE9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10B6D" w:rsidP="003E6D2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ED3D55">
              <w:rPr>
                <w:sz w:val="24"/>
              </w:rPr>
              <w:t>Акции «Чистый школьный двор», «Урожай»,  « Самый уютный класс»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B10B6D" w:rsidRDefault="00BF3AE9" w:rsidP="003E6D28">
            <w:pPr>
              <w:rPr>
                <w:lang w:val="ru-RU"/>
              </w:rPr>
            </w:pPr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Конкурс-игра «Кем быть? Каким быть?»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Pr="0050663F" w:rsidRDefault="00B10B6D" w:rsidP="003E6D28">
            <w:pPr>
              <w:pStyle w:val="1"/>
              <w:shd w:val="clear" w:color="auto" w:fill="auto"/>
              <w:spacing w:line="269" w:lineRule="exact"/>
              <w:ind w:left="120"/>
              <w:rPr>
                <w:rStyle w:val="115pt"/>
                <w:sz w:val="24"/>
                <w:szCs w:val="24"/>
              </w:rPr>
            </w:pPr>
            <w:r w:rsidRPr="00ED3D55">
              <w:rPr>
                <w:sz w:val="24"/>
              </w:rPr>
              <w:t xml:space="preserve">Мастер-класс«Делаемсами,своимируками»,изготовлениеподарковкоДню </w:t>
            </w:r>
            <w:r>
              <w:rPr>
                <w:sz w:val="24"/>
              </w:rPr>
              <w:t>Матери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Pr="002315DB" w:rsidRDefault="00B10B6D" w:rsidP="003E6D28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0B6D" w:rsidRPr="00CC4206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Pr="00ED3D55" w:rsidRDefault="00B10B6D" w:rsidP="003E6D28">
            <w:pPr>
              <w:pStyle w:val="1"/>
              <w:shd w:val="clear" w:color="auto" w:fill="auto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Акция « Самый уютный класс»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Default="00B10B6D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6D" w:rsidRPr="002315DB" w:rsidRDefault="00B10B6D" w:rsidP="003E6D28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рук.</w:t>
            </w:r>
          </w:p>
        </w:tc>
      </w:tr>
      <w:tr w:rsidR="00BF3AE9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Просмотр м/</w:t>
            </w:r>
            <w:proofErr w:type="spellStart"/>
            <w:proofErr w:type="gramStart"/>
            <w:r w:rsidRPr="0050663F">
              <w:rPr>
                <w:rStyle w:val="115pt"/>
                <w:sz w:val="24"/>
                <w:szCs w:val="24"/>
              </w:rPr>
              <w:t>ф</w:t>
            </w:r>
            <w:proofErr w:type="spellEnd"/>
            <w:proofErr w:type="gramEnd"/>
            <w:r w:rsidRPr="0050663F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50663F">
              <w:rPr>
                <w:rStyle w:val="115pt"/>
                <w:sz w:val="24"/>
                <w:szCs w:val="24"/>
              </w:rPr>
              <w:t>по</w:t>
            </w:r>
            <w:proofErr w:type="gramEnd"/>
            <w:r w:rsidRPr="0050663F">
              <w:rPr>
                <w:rStyle w:val="115pt"/>
                <w:sz w:val="24"/>
                <w:szCs w:val="24"/>
              </w:rPr>
              <w:t xml:space="preserve"> стихотворению С.В. Михалкова «А что у вас?»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B10B6D" w:rsidRDefault="00BF3AE9" w:rsidP="003E6D28">
            <w:pPr>
              <w:rPr>
                <w:lang w:val="ru-RU"/>
              </w:rPr>
            </w:pPr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10B6D" w:rsidP="003E6D28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Классный час «Человек труда</w:t>
            </w:r>
            <w:r w:rsidR="00BF3AE9" w:rsidRPr="0050663F">
              <w:rPr>
                <w:rStyle w:val="115pt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>Онлайн-викторина «В мире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lastRenderedPageBreak/>
              <w:t>«</w:t>
            </w:r>
            <w:proofErr w:type="spellStart"/>
            <w:r w:rsidRPr="0050663F">
              <w:rPr>
                <w:rStyle w:val="12pt"/>
              </w:rPr>
              <w:t>Навигатум</w:t>
            </w:r>
            <w:proofErr w:type="spellEnd"/>
            <w:r w:rsidRPr="0050663F">
              <w:rPr>
                <w:rStyle w:val="12pt"/>
              </w:rPr>
              <w:t>: в мире профессий». Сериал для младших школьников о профессиях и труде.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10B6D" w:rsidP="003E6D2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профориентации</w:t>
            </w:r>
            <w:r w:rsidR="00BF3AE9">
              <w:rPr>
                <w:color w:val="000000"/>
                <w:sz w:val="24"/>
                <w:szCs w:val="24"/>
              </w:rPr>
              <w:t xml:space="preserve"> в школе:</w:t>
            </w:r>
          </w:p>
          <w:p w:rsidR="00BF3AE9" w:rsidRPr="00660B86" w:rsidRDefault="00BF3AE9" w:rsidP="003E6D2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71365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65" w:rsidRDefault="00571365" w:rsidP="003E6D2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школы, акция «Клумба»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65" w:rsidRDefault="00571365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65" w:rsidRDefault="00571365" w:rsidP="003E6D28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Апрель- 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65" w:rsidRDefault="00571365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50663F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>Выставка творческих работ «Профессии моей семьи»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50663F" w:rsidRDefault="00BF3AE9" w:rsidP="003E6D28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Классные руководители</w:t>
            </w:r>
          </w:p>
        </w:tc>
      </w:tr>
      <w:tr w:rsidR="00BF3AE9" w:rsidRPr="003B2F58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BF3AE9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Модуль: «Самоуправление»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1711AA" w:rsidRDefault="00BF3AE9" w:rsidP="003E6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0E756D">
              <w:rPr>
                <w:sz w:val="24"/>
              </w:rPr>
              <w:t>Экологическая</w:t>
            </w:r>
            <w:proofErr w:type="spellEnd"/>
            <w:r w:rsidR="00CC4206">
              <w:rPr>
                <w:sz w:val="24"/>
                <w:lang w:val="ru-RU"/>
              </w:rPr>
              <w:t xml:space="preserve"> </w:t>
            </w:r>
            <w:proofErr w:type="spellStart"/>
            <w:r w:rsidRPr="000E756D">
              <w:rPr>
                <w:sz w:val="24"/>
              </w:rPr>
              <w:t>акция</w:t>
            </w:r>
            <w:proofErr w:type="spellEnd"/>
            <w:r w:rsidRPr="000E756D">
              <w:rPr>
                <w:sz w:val="24"/>
              </w:rPr>
              <w:t xml:space="preserve"> «</w:t>
            </w:r>
            <w:proofErr w:type="spellStart"/>
            <w:r w:rsidRPr="000E756D">
              <w:rPr>
                <w:sz w:val="24"/>
              </w:rPr>
              <w:t>Чистая</w:t>
            </w:r>
            <w:proofErr w:type="spellEnd"/>
            <w:r w:rsidR="00CC4206">
              <w:rPr>
                <w:sz w:val="24"/>
                <w:lang w:val="ru-RU"/>
              </w:rPr>
              <w:t xml:space="preserve"> </w:t>
            </w:r>
            <w:proofErr w:type="spellStart"/>
            <w:r w:rsidRPr="000E756D">
              <w:rPr>
                <w:sz w:val="24"/>
              </w:rPr>
              <w:t>школа</w:t>
            </w:r>
            <w:proofErr w:type="spellEnd"/>
            <w:r w:rsidRPr="000E756D"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 РИФ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42FEA" w:rsidRDefault="00BF3AE9" w:rsidP="003E6D2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«77 пятерок»</w:t>
            </w:r>
          </w:p>
          <w:p w:rsidR="00BF3AE9" w:rsidRDefault="00BF3AE9" w:rsidP="003E6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Операция  «Птицам наша забота»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Ноябрь- 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 казачий штаб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42FEA" w:rsidRDefault="00BF3AE9" w:rsidP="003E6D28">
            <w:pPr>
              <w:contextualSpacing/>
              <w:jc w:val="left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Трудовой десант по благоустройству пришкольной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C42FEA" w:rsidRDefault="00BF3AE9" w:rsidP="003E6D28">
            <w:pPr>
              <w:contextualSpacing/>
              <w:jc w:val="left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Эстафета добрых дел «Благоустройство территории школы»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CC4206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BF3AE9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</w:t>
            </w:r>
            <w:proofErr w:type="gramStart"/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«Организация предметно-эстетической среды»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  <w:r>
              <w:rPr>
                <w:sz w:val="24"/>
                <w:lang w:val="ru-RU"/>
              </w:rPr>
              <w:t>, класса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 , окон к праздникам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Декабрь, май, июнь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3B2F58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6729B" w:rsidRDefault="00BF3AE9" w:rsidP="0076729B">
            <w:pPr>
              <w:pStyle w:val="a4"/>
              <w:numPr>
                <w:ilvl w:val="0"/>
                <w:numId w:val="5"/>
              </w:num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Модуль: «Работа с родителями»</w:t>
            </w:r>
          </w:p>
          <w:p w:rsidR="00BF3AE9" w:rsidRPr="003B2F58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Посещение родителей на дому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rFonts w:eastAsia="Arial Unicode MS"/>
                <w:sz w:val="24"/>
                <w:lang w:val="ru-RU"/>
              </w:rPr>
              <w:t>новогодний утренник, День 8 марта,</w:t>
            </w:r>
            <w:r>
              <w:rPr>
                <w:sz w:val="24"/>
                <w:lang w:val="ru-RU"/>
              </w:rPr>
              <w:t>классные часы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D67A67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1235FF" w:rsidRDefault="00BF3AE9" w:rsidP="003E6D28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Проведение родительских собраний </w:t>
            </w: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различной воспитательной тематики: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распорядке</w:t>
            </w:r>
            <w:proofErr w:type="spellEnd"/>
          </w:p>
          <w:p w:rsidR="00BF3AE9" w:rsidRPr="00CC4206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формировании</w:t>
            </w:r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r w:rsidRP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здорового</w:t>
            </w:r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r w:rsidRP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образа</w:t>
            </w:r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r w:rsidRP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жизни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безопасном поведении учащихся в школе, общественных местах и дома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психофизическом развитии детей и подростков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режиме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дня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школьников</w:t>
            </w:r>
            <w:proofErr w:type="spellEnd"/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соблюдении принципов информационной безопасности учащихся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школьном пропускном режиме и обеспечении безопасности детей, находящихся в школе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профилактике применения  насилия в семье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contextualSpacing/>
              <w:jc w:val="left"/>
              <w:rPr>
                <w:rFonts w:ascii="Calibri" w:hAnsi="Calibri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 родительском контроле за поведением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jc w:val="center"/>
              <w:rPr>
                <w:sz w:val="24"/>
              </w:rPr>
            </w:pPr>
            <w:r w:rsidRPr="00D67A67">
              <w:rPr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jc w:val="center"/>
              <w:rPr>
                <w:sz w:val="24"/>
              </w:rPr>
            </w:pPr>
            <w:r w:rsidRPr="00D67A67">
              <w:rPr>
                <w:sz w:val="24"/>
              </w:rPr>
              <w:t xml:space="preserve">в </w:t>
            </w:r>
            <w:proofErr w:type="spellStart"/>
            <w:r w:rsidRPr="00D67A67">
              <w:rPr>
                <w:sz w:val="24"/>
              </w:rPr>
              <w:t>течение</w:t>
            </w:r>
            <w:proofErr w:type="spellEnd"/>
          </w:p>
          <w:p w:rsidR="00BF3AE9" w:rsidRPr="00D67A67" w:rsidRDefault="00BF3AE9" w:rsidP="003E6D28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lastRenderedPageBreak/>
              <w:t>учебногогода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1235FF" w:rsidRDefault="00BF3AE9" w:rsidP="003E6D28">
            <w:pPr>
              <w:tabs>
                <w:tab w:val="left" w:pos="3390"/>
              </w:tabs>
              <w:spacing w:after="150"/>
              <w:jc w:val="center"/>
              <w:rPr>
                <w:sz w:val="24"/>
                <w:lang w:val="ru-RU"/>
              </w:rPr>
            </w:pPr>
            <w:r w:rsidRPr="001235FF">
              <w:rPr>
                <w:sz w:val="24"/>
                <w:lang w:val="ru-RU"/>
              </w:rPr>
              <w:lastRenderedPageBreak/>
              <w:t xml:space="preserve">Заместители </w:t>
            </w:r>
            <w:r w:rsidRPr="001235FF">
              <w:rPr>
                <w:sz w:val="24"/>
                <w:lang w:val="ru-RU"/>
              </w:rPr>
              <w:lastRenderedPageBreak/>
              <w:t>директора по УВР</w:t>
            </w:r>
          </w:p>
          <w:p w:rsidR="00BF3AE9" w:rsidRPr="001235FF" w:rsidRDefault="00BF3AE9" w:rsidP="003E6D28">
            <w:pPr>
              <w:tabs>
                <w:tab w:val="left" w:pos="3390"/>
              </w:tabs>
              <w:spacing w:after="150"/>
              <w:jc w:val="center"/>
              <w:rPr>
                <w:sz w:val="24"/>
                <w:lang w:val="ru-RU"/>
              </w:rPr>
            </w:pPr>
            <w:r w:rsidRPr="001235FF">
              <w:rPr>
                <w:sz w:val="24"/>
                <w:lang w:val="ru-RU"/>
              </w:rPr>
              <w:t>Заместитель директора по ВР</w:t>
            </w:r>
          </w:p>
          <w:p w:rsidR="00BF3AE9" w:rsidRPr="001235FF" w:rsidRDefault="00BF3AE9" w:rsidP="003E6D28">
            <w:pPr>
              <w:tabs>
                <w:tab w:val="left" w:pos="3390"/>
              </w:tabs>
              <w:spacing w:after="150"/>
              <w:jc w:val="center"/>
              <w:rPr>
                <w:sz w:val="24"/>
                <w:lang w:val="ru-RU"/>
              </w:rPr>
            </w:pPr>
          </w:p>
          <w:p w:rsidR="00BF3AE9" w:rsidRPr="00D67A67" w:rsidRDefault="00BF3AE9" w:rsidP="003E6D28">
            <w:pPr>
              <w:tabs>
                <w:tab w:val="left" w:pos="3390"/>
              </w:tabs>
              <w:spacing w:after="150"/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BF3AE9" w:rsidRPr="00D67A6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1235FF" w:rsidRDefault="00BF3AE9" w:rsidP="003E6D28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Участие родителей в формировании Совета родителей школы;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Участие родителей в работе Совета о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бщеобразовательного учреждения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;</w:t>
            </w:r>
            <w:proofErr w:type="gramEnd"/>
          </w:p>
          <w:p w:rsidR="00BF3AE9" w:rsidRPr="00D67A6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Формированиеобщешкольногородительскогокомитета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D67A67" w:rsidRDefault="00BF3AE9" w:rsidP="003E6D28">
            <w:pPr>
              <w:ind w:right="56"/>
              <w:jc w:val="center"/>
              <w:rPr>
                <w:color w:val="000000"/>
                <w:sz w:val="24"/>
              </w:rPr>
            </w:pPr>
            <w:r w:rsidRPr="00D67A67">
              <w:rPr>
                <w:color w:val="000000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D67A67" w:rsidRDefault="00BF3AE9" w:rsidP="003E6D28">
            <w:pPr>
              <w:ind w:right="52"/>
              <w:jc w:val="center"/>
              <w:rPr>
                <w:color w:val="000000"/>
                <w:sz w:val="24"/>
              </w:rPr>
            </w:pPr>
            <w:proofErr w:type="spellStart"/>
            <w:r w:rsidRPr="00D67A67">
              <w:rPr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D67A67" w:rsidRDefault="00BF3AE9" w:rsidP="003E6D28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D67A67">
              <w:rPr>
                <w:rFonts w:eastAsia="Calibri"/>
                <w:sz w:val="24"/>
              </w:rPr>
              <w:t>Заместителидиректорапо</w:t>
            </w:r>
            <w:proofErr w:type="spellEnd"/>
            <w:r w:rsidRPr="00D67A67">
              <w:rPr>
                <w:rFonts w:eastAsia="Calibri"/>
                <w:sz w:val="24"/>
              </w:rPr>
              <w:t xml:space="preserve"> УВР</w:t>
            </w:r>
          </w:p>
          <w:p w:rsidR="00BF3AE9" w:rsidRPr="00D67A67" w:rsidRDefault="00BF3AE9" w:rsidP="003E6D28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Заместитель</w:t>
            </w:r>
            <w:r w:rsidRPr="00D67A67">
              <w:rPr>
                <w:rFonts w:eastAsia="Calibri"/>
                <w:sz w:val="24"/>
              </w:rPr>
              <w:t>директорапо</w:t>
            </w:r>
            <w:proofErr w:type="spellEnd"/>
            <w:r w:rsidRPr="00D67A67">
              <w:rPr>
                <w:rFonts w:eastAsia="Calibri"/>
                <w:sz w:val="24"/>
              </w:rPr>
              <w:t xml:space="preserve"> ВР</w:t>
            </w:r>
          </w:p>
          <w:p w:rsidR="00BF3AE9" w:rsidRPr="00D67A67" w:rsidRDefault="00BF3AE9" w:rsidP="003E6D28">
            <w:pPr>
              <w:spacing w:after="58"/>
              <w:ind w:left="5"/>
              <w:jc w:val="center"/>
              <w:rPr>
                <w:rFonts w:eastAsia="Calibri"/>
                <w:sz w:val="24"/>
              </w:rPr>
            </w:pPr>
            <w:proofErr w:type="spellStart"/>
            <w:r w:rsidRPr="00D67A67">
              <w:rPr>
                <w:rFonts w:eastAsia="Calibri"/>
                <w:sz w:val="24"/>
              </w:rPr>
              <w:t>Классныеруководители</w:t>
            </w:r>
            <w:proofErr w:type="spellEnd"/>
          </w:p>
        </w:tc>
      </w:tr>
      <w:tr w:rsidR="00BF3AE9" w:rsidRPr="00D67A67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Проведение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спортивных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праздников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:</w:t>
            </w:r>
          </w:p>
          <w:p w:rsidR="00BF3AE9" w:rsidRPr="001235FF" w:rsidRDefault="00BF3AE9" w:rsidP="00BF3AE9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100" w:beforeAutospacing="1" w:after="115" w:line="84" w:lineRule="atLeast"/>
              <w:contextualSpacing/>
              <w:jc w:val="left"/>
              <w:rPr>
                <w:color w:val="000000"/>
                <w:sz w:val="24"/>
                <w:lang w:val="ru-RU"/>
              </w:rPr>
            </w:pPr>
            <w:r w:rsidRPr="001235FF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«Папа, мама и я — спортивная семья»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before="100" w:beforeAutospacing="1" w:after="115" w:line="84" w:lineRule="atLeast"/>
              <w:contextualSpacing/>
              <w:jc w:val="left"/>
              <w:rPr>
                <w:color w:val="000000"/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«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Семейные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игры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jc w:val="center"/>
              <w:rPr>
                <w:sz w:val="24"/>
              </w:rPr>
            </w:pPr>
            <w:r w:rsidRPr="00D67A67">
              <w:rPr>
                <w:color w:val="000000"/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jc w:val="center"/>
              <w:rPr>
                <w:sz w:val="24"/>
              </w:rPr>
            </w:pPr>
            <w:proofErr w:type="spellStart"/>
            <w:r w:rsidRPr="00D67A67">
              <w:rPr>
                <w:sz w:val="24"/>
              </w:rPr>
              <w:t>январь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67A67" w:rsidRDefault="00BF3AE9" w:rsidP="003E6D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 w:rsidR="00CC4206">
              <w:rPr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sz w:val="24"/>
              </w:rPr>
              <w:t>физической</w:t>
            </w:r>
            <w:proofErr w:type="spellEnd"/>
            <w:r w:rsidR="00CC4206">
              <w:rPr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sz w:val="24"/>
              </w:rPr>
              <w:t>культуры</w:t>
            </w:r>
            <w:proofErr w:type="spellEnd"/>
          </w:p>
        </w:tc>
      </w:tr>
      <w:tr w:rsidR="00BF3AE9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ОУ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</w:t>
            </w:r>
            <w:proofErr w:type="spellEnd"/>
            <w:r w:rsidR="00CC4206">
              <w:rPr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sz w:val="24"/>
              </w:rPr>
              <w:t>еконсультации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F3AE9" w:rsidRPr="006C31D0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84F43" w:rsidRDefault="00BF3AE9" w:rsidP="003E6D28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784F43" w:rsidRDefault="00BF3AE9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По плану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Pr="006C31D0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Зам. директора по ВР</w:t>
            </w:r>
          </w:p>
        </w:tc>
      </w:tr>
      <w:tr w:rsidR="00BF3AE9" w:rsidRPr="00CC4206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9" w:rsidRPr="00DC47C7" w:rsidRDefault="00BF3AE9" w:rsidP="003E6D28">
            <w:pPr>
              <w:spacing w:before="100" w:beforeAutospacing="1"/>
              <w:contextualSpacing/>
              <w:rPr>
                <w:color w:val="000000"/>
                <w:sz w:val="27"/>
                <w:szCs w:val="27"/>
                <w:lang w:val="ru-RU"/>
              </w:rPr>
            </w:pP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Знакомство родительской общественности с </w:t>
            </w:r>
            <w:r w:rsidRPr="00DC47C7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нормативными документами</w:t>
            </w: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, регламентирующими деятельность школы: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Всеобщая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декларация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прав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человека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,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Декларация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прав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,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Конвенция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правах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ребёнка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,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Конституция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РФ,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Семейный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кодекс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,</w:t>
            </w:r>
          </w:p>
          <w:p w:rsidR="00BF3AE9" w:rsidRPr="00D67A67" w:rsidRDefault="00BF3AE9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Закон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об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образовании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,</w:t>
            </w:r>
          </w:p>
          <w:p w:rsidR="00BF3AE9" w:rsidRPr="00DC47C7" w:rsidRDefault="00CC4206" w:rsidP="00BF3AE9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before="100" w:beforeAutospacing="1"/>
              <w:contextualSpacing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lang w:val="ru-RU"/>
              </w:rPr>
              <w:t>Устав МОУ СОШ</w:t>
            </w:r>
            <w:r w:rsidR="00BF3AE9">
              <w:rPr>
                <w:rFonts w:ascii="Times New Roman CYR" w:hAnsi="Times New Roman CYR" w:cs="Times New Roman CYR"/>
                <w:bCs/>
                <w:color w:val="000000"/>
                <w:sz w:val="24"/>
                <w:lang w:val="ru-RU"/>
              </w:rPr>
              <w:t xml:space="preserve"> п. Родниковский</w:t>
            </w:r>
            <w:r w:rsidR="00BF3AE9" w:rsidRPr="00DC47C7">
              <w:rPr>
                <w:rFonts w:ascii="Times New Roman CYR" w:hAnsi="Times New Roman CYR" w:cs="Times New Roman CYR"/>
                <w:bCs/>
                <w:color w:val="000000"/>
                <w:sz w:val="24"/>
                <w:lang w:val="ru-RU"/>
              </w:rPr>
              <w:t xml:space="preserve"> с изменениями и дополнениями.</w:t>
            </w:r>
          </w:p>
          <w:p w:rsidR="00BF3AE9" w:rsidRPr="00DC47C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Работа </w:t>
            </w:r>
            <w:r w:rsidRPr="00DC47C7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родительского лектория</w:t>
            </w: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работников МВД, прокуратуры и др.</w:t>
            </w:r>
          </w:p>
          <w:p w:rsidR="00BF3AE9" w:rsidRPr="00DC47C7" w:rsidRDefault="00BF3AE9" w:rsidP="003E6D28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</w:p>
          <w:p w:rsidR="00BF3AE9" w:rsidRPr="00DC47C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jc w:val="left"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Работа </w:t>
            </w:r>
            <w:r w:rsidRPr="00DC47C7">
              <w:rPr>
                <w:rFonts w:ascii="Times New Roman CYR" w:hAnsi="Times New Roman CYR" w:cs="Times New Roman CYR"/>
                <w:b/>
                <w:color w:val="000000"/>
                <w:sz w:val="24"/>
                <w:lang w:val="ru-RU"/>
              </w:rPr>
              <w:t>Малого педсовета</w:t>
            </w: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BF3AE9" w:rsidRPr="00DC47C7" w:rsidRDefault="00BF3AE9" w:rsidP="003E6D28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</w:p>
          <w:p w:rsidR="00BF3AE9" w:rsidRPr="00DC47C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BF3AE9" w:rsidRPr="00DC47C7" w:rsidRDefault="00BF3AE9" w:rsidP="003E6D28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</w:p>
          <w:p w:rsidR="00BF3AE9" w:rsidRPr="00D67A6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Посещение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уроков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представителями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родительской</w:t>
            </w:r>
            <w:proofErr w:type="spellEnd"/>
            <w:r w:rsidR="00CC4206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</w:rPr>
              <w:t>общественности</w:t>
            </w:r>
          </w:p>
          <w:p w:rsidR="00BF3AE9" w:rsidRPr="00D67A67" w:rsidRDefault="00BF3AE9" w:rsidP="003E6D28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  <w:p w:rsidR="00BF3AE9" w:rsidRPr="00DC47C7" w:rsidRDefault="00BF3AE9" w:rsidP="00BF3AE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DC47C7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BF3AE9" w:rsidRPr="00DC47C7" w:rsidRDefault="00BF3AE9" w:rsidP="003E6D28">
            <w:pPr>
              <w:spacing w:before="100" w:beforeAutospacing="1" w:after="115"/>
              <w:contextualSpacing/>
              <w:rPr>
                <w:color w:val="000000"/>
                <w:sz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9" w:rsidRDefault="00BF3AE9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Директор, зам. директора по УВР, зам. директора по ВР, классные руководители</w:t>
            </w:r>
          </w:p>
        </w:tc>
      </w:tr>
      <w:tr w:rsidR="0076729B" w:rsidRPr="00B10B6D" w:rsidTr="001E0119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729B" w:rsidRPr="0076729B" w:rsidRDefault="0076729B" w:rsidP="0076729B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6729B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Модуль « Внешкольные мероприятия» 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Районные соревнования по легкой атлетике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Сентябрь, 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ф.к.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Флэшмоб</w:t>
            </w:r>
            <w:proofErr w:type="spellEnd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« Вкусно. Национально» ко Дню народного единства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Акции « Сдай батарейки с </w:t>
            </w: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дюрасел</w:t>
            </w:r>
            <w:proofErr w:type="spellEnd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», «Добрые крышечки»</w:t>
            </w: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, « Бум-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батл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Участие в муниципальном этапе  всероссийской олимпиады школьников по предметам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Кл. рук. 4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Онлайн</w:t>
            </w:r>
            <w:proofErr w:type="spellEnd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 xml:space="preserve"> олимпиады на </w:t>
            </w:r>
            <w:proofErr w:type="spellStart"/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Учи.ру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 рук-ли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Районный конкурс «Лесная красавица»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76729B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76729B" w:rsidRDefault="0076729B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76729B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Районный конкурс кормушек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6729B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B" w:rsidRPr="00595431" w:rsidRDefault="00595431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 w:rsidRPr="00595431"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НПК « Первые шаги»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9B" w:rsidRDefault="00595431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595431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1" w:rsidRDefault="00595431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lastRenderedPageBreak/>
              <w:t>Районные соревнования « Безопасное колесо»</w:t>
            </w:r>
          </w:p>
          <w:p w:rsidR="00595431" w:rsidRPr="00595431" w:rsidRDefault="00595431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Куратор ЮИД</w:t>
            </w:r>
          </w:p>
        </w:tc>
      </w:tr>
      <w:tr w:rsidR="00595431" w:rsidRPr="00CC4206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31" w:rsidRDefault="00595431" w:rsidP="003E6D28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Районные конкурсы рисунков по безопасному движению, противопожарной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31" w:rsidRDefault="00595431" w:rsidP="003E6D2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Зам. директора по ВР, 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рук.</w:t>
            </w:r>
          </w:p>
        </w:tc>
      </w:tr>
      <w:tr w:rsidR="00B17C17" w:rsidRPr="00B10B6D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rPr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B17C17">
              <w:rPr>
                <w:b/>
                <w:color w:val="000000"/>
                <w:w w:val="0"/>
                <w:sz w:val="28"/>
                <w:szCs w:val="28"/>
                <w:lang w:val="ru-RU"/>
              </w:rPr>
              <w:t>Модуль: «Профилактика и безопасность»</w:t>
            </w:r>
          </w:p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AE6C78" w:rsidRDefault="00B17C17" w:rsidP="00B17C17">
            <w:pPr>
              <w:rPr>
                <w:sz w:val="24"/>
                <w:lang w:val="ru-RU"/>
              </w:rPr>
            </w:pPr>
            <w:r w:rsidRPr="00AE6C78">
              <w:rPr>
                <w:sz w:val="24"/>
                <w:lang w:val="ru-RU"/>
              </w:rPr>
              <w:t>Посещение семей по плану классных руководителей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spacing w:line="276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Весь период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224BAC" w:rsidRDefault="00B17C17" w:rsidP="00B17C17">
            <w:pPr>
              <w:rPr>
                <w:sz w:val="24"/>
                <w:lang w:val="ru-RU"/>
              </w:rPr>
            </w:pPr>
            <w:r w:rsidRPr="00224BAC">
              <w:rPr>
                <w:sz w:val="24"/>
                <w:lang w:val="ru-RU"/>
              </w:rPr>
              <w:t xml:space="preserve">Обучающий урок«Меры безопасности, действия в экстремальных ситуациях. Правила поведения»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Конкурс рисунков </w:t>
            </w:r>
            <w:proofErr w:type="spellStart"/>
            <w:r>
              <w:rPr>
                <w:sz w:val="24"/>
                <w:lang w:val="ru-RU" w:eastAsia="ru-RU"/>
              </w:rPr>
              <w:t>Вконтакте</w:t>
            </w:r>
            <w:proofErr w:type="spellEnd"/>
            <w:r>
              <w:rPr>
                <w:sz w:val="24"/>
                <w:lang w:val="ru-RU" w:eastAsia="ru-RU"/>
              </w:rPr>
              <w:t xml:space="preserve"> «Пусть всегда буду </w:t>
            </w:r>
            <w:r w:rsidRPr="00AE6C78">
              <w:rPr>
                <w:sz w:val="24"/>
                <w:lang w:val="ru-RU" w:eastAsia="ru-RU"/>
              </w:rPr>
              <w:t>я!»</w:t>
            </w:r>
          </w:p>
          <w:p w:rsidR="00B17C17" w:rsidRPr="00AE6C78" w:rsidRDefault="00B17C17" w:rsidP="00B17C17">
            <w:pPr>
              <w:spacing w:line="317" w:lineRule="exact"/>
              <w:rPr>
                <w:sz w:val="24"/>
                <w:lang w:val="ru-RU" w:eastAsia="ru-RU"/>
              </w:rPr>
            </w:pPr>
            <w:r w:rsidRPr="000E756D">
              <w:rPr>
                <w:sz w:val="24"/>
                <w:lang w:eastAsia="ru-RU"/>
              </w:rPr>
              <w:t xml:space="preserve">(с </w:t>
            </w:r>
            <w:proofErr w:type="spellStart"/>
            <w:r w:rsidRPr="000E756D">
              <w:rPr>
                <w:sz w:val="24"/>
                <w:lang w:eastAsia="ru-RU"/>
              </w:rPr>
              <w:t>хэштегом</w:t>
            </w:r>
            <w:proofErr w:type="spellEnd"/>
            <w:r w:rsidRPr="000E756D">
              <w:rPr>
                <w:sz w:val="24"/>
                <w:lang w:eastAsia="ru-RU"/>
              </w:rPr>
              <w:t xml:space="preserve"> #пустьвсегдабудуя24)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76211E" w:rsidRDefault="00B17C17" w:rsidP="00B17C17">
            <w:pPr>
              <w:rPr>
                <w:sz w:val="24"/>
                <w:lang w:val="ru-RU"/>
              </w:rPr>
            </w:pPr>
            <w:r w:rsidRPr="00AE6C78">
              <w:rPr>
                <w:sz w:val="24"/>
                <w:lang w:val="ru-RU"/>
              </w:rPr>
              <w:t xml:space="preserve">Тематический классный час </w:t>
            </w:r>
          </w:p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«Мы – дети одной планеты»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21196F" w:rsidRDefault="00B17C17" w:rsidP="00B17C17">
            <w:pPr>
              <w:rPr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 xml:space="preserve">Общешкольное родительское собрание </w:t>
            </w:r>
          </w:p>
          <w:p w:rsidR="00B17C17" w:rsidRPr="0021196F" w:rsidRDefault="00B17C17" w:rsidP="00B17C17">
            <w:pPr>
              <w:pStyle w:val="Default"/>
              <w:rPr>
                <w:szCs w:val="28"/>
              </w:rPr>
            </w:pPr>
            <w:r w:rsidRPr="0021196F">
              <w:rPr>
                <w:bCs/>
                <w:szCs w:val="28"/>
              </w:rPr>
              <w:t>«</w:t>
            </w:r>
            <w:r w:rsidRPr="0021196F">
              <w:rPr>
                <w:bCs/>
                <w:iCs/>
                <w:szCs w:val="28"/>
              </w:rPr>
              <w:t xml:space="preserve">Взаимодействие семьи и школы по вопросам профилактики правонарушений и безнадзорности»: </w:t>
            </w:r>
          </w:p>
          <w:p w:rsidR="00B17C17" w:rsidRPr="0021196F" w:rsidRDefault="00B17C17" w:rsidP="00B17C17">
            <w:pPr>
              <w:rPr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>1.Итоги 3 четверти и учебно-воспитательной работы школы.</w:t>
            </w:r>
          </w:p>
          <w:p w:rsidR="00B17C17" w:rsidRPr="0021196F" w:rsidRDefault="00B17C17" w:rsidP="00B17C17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 xml:space="preserve">2.«Ответственность </w:t>
            </w:r>
            <w:r>
              <w:rPr>
                <w:sz w:val="24"/>
                <w:szCs w:val="28"/>
                <w:lang w:val="ru-RU"/>
              </w:rPr>
              <w:t xml:space="preserve">несовершеннолетних и </w:t>
            </w:r>
            <w:r w:rsidRPr="0021196F">
              <w:rPr>
                <w:sz w:val="24"/>
                <w:szCs w:val="28"/>
                <w:lang w:val="ru-RU"/>
              </w:rPr>
              <w:t>родителей за совершение правонарушений».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Классныеруководители</w:t>
            </w:r>
            <w:proofErr w:type="spellEnd"/>
          </w:p>
        </w:tc>
      </w:tr>
      <w:tr w:rsidR="00B17C17" w:rsidRPr="00CC4206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B17C17">
              <w:rPr>
                <w:rStyle w:val="13pt"/>
                <w:sz w:val="28"/>
                <w:szCs w:val="28"/>
              </w:rPr>
              <w:t>Модуль «Классное руководство</w:t>
            </w:r>
          </w:p>
          <w:p w:rsidR="00B17C17" w:rsidRP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B17C17">
              <w:rPr>
                <w:rStyle w:val="125pt"/>
                <w:rFonts w:eastAsia="Batang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B17C17" w:rsidRPr="00CC4206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pStyle w:val="2"/>
              <w:shd w:val="clear" w:color="auto" w:fill="auto"/>
              <w:spacing w:line="298" w:lineRule="exact"/>
              <w:ind w:firstLine="0"/>
              <w:rPr>
                <w:rStyle w:val="13pt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17C17" w:rsidRPr="00B10B6D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7C17" w:rsidRDefault="00B17C17" w:rsidP="00B17C17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r w:rsidRPr="00B17C17">
              <w:rPr>
                <w:rStyle w:val="13pt"/>
                <w:sz w:val="28"/>
                <w:szCs w:val="28"/>
              </w:rPr>
              <w:t>Модуль «Школьный урок»</w:t>
            </w:r>
          </w:p>
          <w:p w:rsidR="00B17C17" w:rsidRP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B17C17">
              <w:rPr>
                <w:rFonts w:eastAsia="№Е"/>
                <w:sz w:val="28"/>
                <w:szCs w:val="28"/>
                <w:lang w:eastAsia="ru-RU"/>
              </w:rPr>
              <w:t>(</w:t>
            </w:r>
            <w:proofErr w:type="spellStart"/>
            <w:r w:rsidRPr="00B17C17">
              <w:rPr>
                <w:rFonts w:eastAsia="№Е"/>
                <w:sz w:val="28"/>
                <w:szCs w:val="28"/>
                <w:lang w:eastAsia="ru-RU"/>
              </w:rPr>
              <w:t>согласно</w:t>
            </w:r>
            <w:proofErr w:type="spellEnd"/>
            <w:r w:rsidRPr="00B17C17">
              <w:rPr>
                <w:rFonts w:eastAsia="№Е"/>
                <w:sz w:val="28"/>
                <w:szCs w:val="28"/>
                <w:lang w:eastAsia="ru-RU"/>
              </w:rPr>
              <w:t xml:space="preserve"> КТП </w:t>
            </w:r>
            <w:proofErr w:type="spellStart"/>
            <w:r w:rsidRPr="00B17C17">
              <w:rPr>
                <w:rFonts w:eastAsia="№Е"/>
                <w:color w:val="000000"/>
                <w:sz w:val="28"/>
                <w:szCs w:val="28"/>
                <w:lang w:eastAsia="ru-RU"/>
              </w:rPr>
              <w:t>учителей-предметников</w:t>
            </w:r>
            <w:proofErr w:type="spellEnd"/>
            <w:r w:rsidRPr="00B17C17">
              <w:rPr>
                <w:rFonts w:eastAsia="№Е"/>
                <w:sz w:val="28"/>
                <w:szCs w:val="28"/>
                <w:lang w:eastAsia="ru-RU"/>
              </w:rPr>
              <w:t>)</w:t>
            </w:r>
          </w:p>
        </w:tc>
      </w:tr>
      <w:tr w:rsidR="00B17C17" w:rsidRPr="00B10B6D" w:rsidTr="001E0119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C17" w:rsidRPr="00B17C17" w:rsidRDefault="00B17C17" w:rsidP="00B17C17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B17C17">
              <w:rPr>
                <w:rFonts w:eastAsia="Batang"/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Модуль «Социальное партнерство»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7" w:rsidRDefault="00571365" w:rsidP="00B17C1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Проведение занятий  в бассейне «Бригантина»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ф.к.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7" w:rsidRDefault="00571365" w:rsidP="00B17C1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Взаимодействие с библиотекой п. Родниковский, проведение 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7" w:rsidRDefault="00571365" w:rsidP="00B17C1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Деятельность филиала ДЮСШ п. Колышлей на базе МОУ СОШ п. Родниковский ( самбо, мини- футбол)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B17C17" w:rsidRPr="00B10B6D" w:rsidTr="001E01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17" w:rsidRDefault="00571365" w:rsidP="00B17C17">
            <w:p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lang w:val="ru-RU"/>
              </w:rPr>
              <w:t>Деятельность филиала Дома детского творчества в п. Родниковский ( Художественная роспись)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571365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D64282" w:rsidRPr="00B10B6D" w:rsidTr="001E0119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282" w:rsidRDefault="00D64282" w:rsidP="00B17C17">
            <w:pPr>
              <w:widowControl/>
              <w:wordWrap/>
              <w:autoSpaceDE/>
              <w:autoSpaceDN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ru-RU"/>
              </w:rPr>
            </w:pPr>
          </w:p>
          <w:p w:rsidR="00D64282" w:rsidRDefault="00D64282" w:rsidP="00B17C17">
            <w:pPr>
              <w:widowControl/>
              <w:wordWrap/>
              <w:autoSpaceDE/>
              <w:autoSpaceDN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ru-RU"/>
              </w:rPr>
            </w:pPr>
          </w:p>
          <w:p w:rsidR="00D64282" w:rsidRDefault="00D64282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64282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ru-RU"/>
              </w:rPr>
              <w:t>Вариативные  модули-1</w:t>
            </w:r>
          </w:p>
        </w:tc>
      </w:tr>
      <w:tr w:rsidR="00B17C17" w:rsidRPr="00CC4206" w:rsidTr="001E0119">
        <w:tc>
          <w:tcPr>
            <w:tcW w:w="102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3B2F58" w:rsidRDefault="00B17C17" w:rsidP="00B17C17">
            <w:pPr>
              <w:widowControl/>
              <w:wordWrap/>
              <w:autoSpaceDE/>
              <w:autoSpaceDN/>
              <w:rPr>
                <w:b/>
                <w:sz w:val="28"/>
                <w:szCs w:val="28"/>
                <w:lang w:val="ru-RU"/>
              </w:rPr>
            </w:pPr>
            <w:r w:rsidRPr="003B2F58">
              <w:rPr>
                <w:b/>
                <w:sz w:val="28"/>
                <w:szCs w:val="28"/>
                <w:lang w:val="ru-RU"/>
              </w:rPr>
              <w:lastRenderedPageBreak/>
              <w:t>Модуль: «М</w:t>
            </w:r>
            <w:proofErr w:type="gramStart"/>
            <w:r w:rsidRPr="003B2F58">
              <w:rPr>
                <w:b/>
                <w:sz w:val="28"/>
                <w:szCs w:val="28"/>
                <w:lang w:val="ru-RU"/>
              </w:rPr>
              <w:t>ы-</w:t>
            </w:r>
            <w:proofErr w:type="gramEnd"/>
            <w:r w:rsidRPr="003B2F58">
              <w:rPr>
                <w:b/>
                <w:sz w:val="28"/>
                <w:szCs w:val="28"/>
                <w:lang w:val="ru-RU"/>
              </w:rPr>
              <w:t xml:space="preserve"> патриоты»</w:t>
            </w:r>
            <w:r w:rsidR="00D64282">
              <w:rPr>
                <w:b/>
                <w:sz w:val="28"/>
                <w:szCs w:val="28"/>
                <w:lang w:val="ru-RU"/>
              </w:rPr>
              <w:t>( гражданско- патриотическое воспитание)</w:t>
            </w:r>
          </w:p>
          <w:p w:rsidR="00B17C17" w:rsidRPr="0007322A" w:rsidRDefault="00B17C17" w:rsidP="00B17C17">
            <w:pPr>
              <w:widowControl/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rFonts w:eastAsia="Times New Roman"/>
                <w:sz w:val="24"/>
                <w:szCs w:val="24"/>
              </w:rPr>
              <w:t>Конкурс рисунков среди учащихся  1-5 классов «Люблю тебя, мой край»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Уроки Мужества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сентябрь-май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«Край, в котором я живу»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Конкурс чтецов «</w:t>
            </w:r>
            <w:r>
              <w:rPr>
                <w:sz w:val="24"/>
                <w:szCs w:val="24"/>
              </w:rPr>
              <w:t xml:space="preserve"> Слово  о родной земле</w:t>
            </w:r>
            <w:r w:rsidRPr="000E756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Зам. директора по ВР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«Преумножать наследие отцов».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Книжные выставки: «Этих дней далёких позабыть нельзя…»; «Мамы бывают разные»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0E756D" w:rsidRDefault="00B17C17" w:rsidP="00B17C17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0E756D">
              <w:rPr>
                <w:color w:val="000000"/>
                <w:sz w:val="24"/>
                <w:szCs w:val="24"/>
                <w:shd w:val="clear" w:color="auto" w:fill="FFFFFF"/>
              </w:rPr>
              <w:t>Тематический урок «День народного единства»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0E756D" w:rsidRDefault="00B17C17" w:rsidP="00B17C17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 декабря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героев Отечества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9 декабря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76211E" w:rsidRDefault="00B17C17" w:rsidP="00B17C17">
            <w:pPr>
              <w:rPr>
                <w:sz w:val="24"/>
                <w:lang w:val="ru-RU"/>
              </w:rPr>
            </w:pPr>
            <w:r w:rsidRPr="0076211E">
              <w:rPr>
                <w:sz w:val="24"/>
                <w:lang w:val="ru-RU"/>
              </w:rPr>
              <w:t xml:space="preserve">Конкурс военно-патриотической песни </w:t>
            </w:r>
          </w:p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«Февральский ветер»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Зам. директора, 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76211E" w:rsidRDefault="00B17C17" w:rsidP="00B17C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«А, ну-ка, мальчики!», </w:t>
            </w:r>
            <w:proofErr w:type="spellStart"/>
            <w:r>
              <w:rPr>
                <w:sz w:val="24"/>
                <w:lang w:val="ru-RU"/>
              </w:rPr>
              <w:t>посв</w:t>
            </w:r>
            <w:proofErr w:type="spellEnd"/>
            <w:r>
              <w:rPr>
                <w:sz w:val="24"/>
                <w:lang w:val="ru-RU"/>
              </w:rPr>
              <w:t>. 23 февраля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«Защитники Отечества»</w:t>
            </w:r>
            <w:r>
              <w:rPr>
                <w:sz w:val="24"/>
                <w:szCs w:val="24"/>
              </w:rPr>
              <w:t xml:space="preserve">; </w:t>
            </w:r>
            <w:r w:rsidRPr="000E756D">
              <w:rPr>
                <w:sz w:val="24"/>
                <w:szCs w:val="24"/>
              </w:rPr>
              <w:t xml:space="preserve"> «Каждое сердце хранит память поколений!»</w:t>
            </w:r>
            <w:r>
              <w:rPr>
                <w:sz w:val="24"/>
                <w:szCs w:val="24"/>
              </w:rPr>
              <w:t>;</w:t>
            </w:r>
            <w:r w:rsidRPr="000E756D">
              <w:rPr>
                <w:sz w:val="24"/>
                <w:szCs w:val="24"/>
              </w:rPr>
              <w:t xml:space="preserve"> «Этих дней не смолкнет слава».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февраль, март, 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Библиотекарь 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93412C" w:rsidRDefault="00B17C17" w:rsidP="00B17C17">
            <w:pPr>
              <w:spacing w:after="200" w:line="276" w:lineRule="auto"/>
              <w:contextualSpacing/>
              <w:jc w:val="left"/>
              <w:rPr>
                <w:sz w:val="24"/>
                <w:lang w:val="ru-RU"/>
              </w:rPr>
            </w:pPr>
            <w:r w:rsidRPr="0093412C">
              <w:rPr>
                <w:sz w:val="24"/>
                <w:lang w:val="ru-RU"/>
              </w:rPr>
              <w:t>Поздравление учителей-пенсионеров и вдов ветеранов ВО</w:t>
            </w:r>
            <w:r>
              <w:rPr>
                <w:sz w:val="24"/>
                <w:lang w:val="ru-RU"/>
              </w:rPr>
              <w:t>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Казачий штаб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93412C" w:rsidRDefault="00B17C17" w:rsidP="00B17C17">
            <w:pPr>
              <w:spacing w:after="200" w:line="276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часы «Мы- будущие казаки!»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 4 класса</w:t>
            </w:r>
          </w:p>
        </w:tc>
      </w:tr>
      <w:tr w:rsidR="00B17C17" w:rsidTr="001E011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spacing w:after="200" w:line="276" w:lineRule="auto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походы по родному краю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Default="00B17C17" w:rsidP="00B17C1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17C17" w:rsidRPr="00B10B6D" w:rsidTr="001E0119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17" w:rsidRPr="00B10643" w:rsidRDefault="00B17C17" w:rsidP="00B17C17">
            <w:pPr>
              <w:widowControl/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BF3AE9" w:rsidRPr="00BF3AE9" w:rsidRDefault="00BF3AE9">
      <w:pPr>
        <w:rPr>
          <w:lang w:val="ru-RU"/>
        </w:rPr>
      </w:pPr>
    </w:p>
    <w:sectPr w:rsidR="00BF3AE9" w:rsidRPr="00BF3AE9" w:rsidSect="00C8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5AC"/>
    <w:multiLevelType w:val="hybridMultilevel"/>
    <w:tmpl w:val="22F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57B4"/>
    <w:rsid w:val="001D2CE1"/>
    <w:rsid w:val="001E0119"/>
    <w:rsid w:val="00233189"/>
    <w:rsid w:val="002B3F44"/>
    <w:rsid w:val="003E6D28"/>
    <w:rsid w:val="004A0FDF"/>
    <w:rsid w:val="00571365"/>
    <w:rsid w:val="00595431"/>
    <w:rsid w:val="0076729B"/>
    <w:rsid w:val="00B10B6D"/>
    <w:rsid w:val="00B17C17"/>
    <w:rsid w:val="00BF3AE9"/>
    <w:rsid w:val="00C8234A"/>
    <w:rsid w:val="00CC4206"/>
    <w:rsid w:val="00D557B4"/>
    <w:rsid w:val="00D64282"/>
    <w:rsid w:val="00F5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">
    <w:name w:val="ParaAttribute5"/>
    <w:rsid w:val="00BF3AE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F3AE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BF3A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BF3AE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F3AE9"/>
    <w:pPr>
      <w:shd w:val="clear" w:color="auto" w:fill="FFFFFF"/>
      <w:wordWrap/>
      <w:autoSpaceDE/>
      <w:autoSpaceDN/>
      <w:spacing w:line="317" w:lineRule="exact"/>
      <w:ind w:hanging="440"/>
    </w:pPr>
    <w:rPr>
      <w:kern w:val="0"/>
      <w:sz w:val="27"/>
      <w:szCs w:val="27"/>
      <w:lang w:val="ru-RU" w:eastAsia="en-US"/>
    </w:rPr>
  </w:style>
  <w:style w:type="character" w:customStyle="1" w:styleId="115pt">
    <w:name w:val="Основной текст + 11;5 pt"/>
    <w:basedOn w:val="a3"/>
    <w:rsid w:val="00BF3A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BF3AE9"/>
    <w:pPr>
      <w:shd w:val="clear" w:color="auto" w:fill="FFFFFF"/>
      <w:wordWrap/>
      <w:autoSpaceDE/>
      <w:autoSpaceDN/>
      <w:jc w:val="left"/>
    </w:pPr>
    <w:rPr>
      <w:kern w:val="0"/>
      <w:szCs w:val="20"/>
      <w:lang w:val="ru-RU" w:eastAsia="en-US"/>
    </w:rPr>
  </w:style>
  <w:style w:type="character" w:customStyle="1" w:styleId="12pt">
    <w:name w:val="Основной текст + 12 pt"/>
    <w:basedOn w:val="a3"/>
    <w:rsid w:val="00BF3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3"/>
    <w:rsid w:val="00BF3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BF3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0B6D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767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DF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mStar_7</cp:lastModifiedBy>
  <cp:revision>7</cp:revision>
  <cp:lastPrinted>2022-09-15T07:07:00Z</cp:lastPrinted>
  <dcterms:created xsi:type="dcterms:W3CDTF">2021-09-24T11:08:00Z</dcterms:created>
  <dcterms:modified xsi:type="dcterms:W3CDTF">2022-09-19T18:51:00Z</dcterms:modified>
</cp:coreProperties>
</file>